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16" w:rsidRPr="00CD1A16" w:rsidRDefault="00CD1A16" w:rsidP="00CD1A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Информације</w:t>
      </w:r>
      <w:r w:rsidRPr="00CD1A1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од</w:t>
      </w:r>
      <w:r w:rsidRPr="00CD1A1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јавног</w:t>
      </w:r>
      <w:r w:rsidRPr="00CD1A1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значаја</w:t>
      </w:r>
    </w:p>
    <w:p w:rsidR="00CD1A16" w:rsidRPr="00CD1A16" w:rsidRDefault="00CD1A16" w:rsidP="00CD1A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слободном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приступу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информацијама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јавног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значаја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уређују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приступ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информацијама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јавног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значаја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којима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располажу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јавне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ради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остварења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заштите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интереса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јавности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остварења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слободног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демократског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поретка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отвореног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друштва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A16" w:rsidRPr="00CD1A16" w:rsidRDefault="00CD1A16" w:rsidP="00CD1A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Ради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остваривања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приступ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информацијама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јавног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значаја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којима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располажу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јавне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овим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установљен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институт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Повереника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информације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јавног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значаја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самосталаног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државног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независан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вршењу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своје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надлежности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A16" w:rsidRPr="00CD1A16" w:rsidRDefault="00CD1A16" w:rsidP="00CD1A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дужан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року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пријема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захтева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тражиоца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обавести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поседовању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информације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стави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увид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садржи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тражену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информацију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копију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тог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Ако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захтев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одговори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року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тражилац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уложити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жалбу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Поверенику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осим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случајевима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утврђеним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овим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A16" w:rsidRPr="00CD1A16" w:rsidRDefault="00CD1A16" w:rsidP="00CD1A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Одговорно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органу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складу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овом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одређује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једно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више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службених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поступање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захтеву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слободан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приступ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информацијама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јавног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значаја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A16" w:rsidRPr="00CD1A16" w:rsidRDefault="00CD1A16" w:rsidP="00CD1A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Овлашћено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поступање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захтевима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слободан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приступ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информацијама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јавног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значаја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испред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Центра за културу Лазаревац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1A16" w:rsidRPr="00CD1A16" w:rsidRDefault="00CD1A16" w:rsidP="00CD1A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Душица Живановић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уредница програма и службеник за јавне набавке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br/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dusica.czklazarevac@gmail.com</w:t>
        </w:r>
      </w:hyperlink>
    </w:p>
    <w:p w:rsidR="00CD1A16" w:rsidRPr="00CD1A16" w:rsidRDefault="00CD1A16" w:rsidP="00CD1A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Захтев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приступ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информацијама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јавног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значаја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поднети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1A16" w:rsidRDefault="00CD1A16" w:rsidP="00CD1A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A16">
        <w:rPr>
          <w:rFonts w:ascii="Times New Roman" w:eastAsia="Times New Roman" w:hAnsi="Times New Roman" w:cs="Times New Roman"/>
          <w:sz w:val="24"/>
          <w:szCs w:val="24"/>
        </w:rPr>
        <w:t>електронском поштом на адресу лица овлашћеног за решавање по захтевима за слободан приступ информацијама од јавног значаја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dusica.czklazarevac@gmail.com</w:t>
        </w:r>
      </w:hyperlink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CD1A16" w:rsidRPr="00CD1A16" w:rsidRDefault="00CD1A16" w:rsidP="00CD1A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поште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адресу </w:t>
      </w:r>
      <w:r w:rsidR="00325D1F">
        <w:rPr>
          <w:rFonts w:ascii="Times New Roman" w:eastAsia="Times New Roman" w:hAnsi="Times New Roman" w:cs="Times New Roman"/>
          <w:sz w:val="24"/>
          <w:szCs w:val="24"/>
          <w:lang/>
        </w:rPr>
        <w:t xml:space="preserve">Центар за културу Лазаревац, </w:t>
      </w:r>
      <w:r>
        <w:rPr>
          <w:rFonts w:ascii="Times New Roman" w:eastAsia="Times New Roman" w:hAnsi="Times New Roman" w:cs="Times New Roman"/>
          <w:sz w:val="24"/>
          <w:szCs w:val="24"/>
        </w:rPr>
        <w:t>Хиландарска 2, 11550 Лазаревац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1A16" w:rsidRPr="00CD1A16" w:rsidRDefault="00CD1A16" w:rsidP="00CD1A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Обавеза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овлашћеног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прима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захтеве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обавештава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тражиоца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поседовању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информација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обезбеђује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увид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садржи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тражену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информацију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доставља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информацију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одговарајући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начин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одбија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захтев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решењем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предузима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унапређење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праксе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поступања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носачима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информација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праксе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одржавања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носача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информација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праксе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њиховог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чувања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обезбеђења</w:t>
      </w:r>
      <w:r w:rsidRPr="00CD1A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180E" w:rsidRPr="00CD1A16" w:rsidRDefault="00F2180E" w:rsidP="00CD1A16">
      <w:pPr>
        <w:jc w:val="both"/>
        <w:rPr>
          <w:rFonts w:ascii="Times New Roman" w:hAnsi="Times New Roman" w:cs="Times New Roman"/>
        </w:rPr>
      </w:pPr>
    </w:p>
    <w:sectPr w:rsidR="00F2180E" w:rsidRPr="00CD1A16" w:rsidSect="00CD1A16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934B3"/>
    <w:multiLevelType w:val="multilevel"/>
    <w:tmpl w:val="A4E0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CD1A16"/>
    <w:rsid w:val="00325D1F"/>
    <w:rsid w:val="00CD1A16"/>
    <w:rsid w:val="00E03A27"/>
    <w:rsid w:val="00F03481"/>
    <w:rsid w:val="00F2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80E"/>
  </w:style>
  <w:style w:type="paragraph" w:styleId="Heading3">
    <w:name w:val="heading 3"/>
    <w:basedOn w:val="Normal"/>
    <w:link w:val="Heading3Char"/>
    <w:uiPriority w:val="9"/>
    <w:qFormat/>
    <w:rsid w:val="00CD1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1A1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D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D1A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ljko.stamenkovic@mre.gov.rs" TargetMode="External"/><Relationship Id="rId5" Type="http://schemas.openxmlformats.org/officeDocument/2006/relationships/hyperlink" Target="mailto:veljko.stamenkovic@mre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2023-09-08T10:11:00Z</dcterms:created>
  <dcterms:modified xsi:type="dcterms:W3CDTF">2023-09-08T10:19:00Z</dcterms:modified>
</cp:coreProperties>
</file>